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  <w:r>
        <w:rPr>
          <w:rFonts w:hint="eastAsia"/>
          <w:b/>
          <w:bCs/>
          <w:sz w:val="52"/>
          <w:szCs w:val="72"/>
          <w:lang w:val="en-US" w:eastAsia="zh-CN"/>
        </w:rPr>
        <w:t>授权书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  <w:t>________学院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lang w:val="en-US" w:eastAsia="zh-CN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lang w:val="en-US" w:eastAsia="zh-CN"/>
        </w:rPr>
        <w:t>单位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lang w:val="en-US" w:eastAsia="zh-CN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  <w:t>_________（作者姓名）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lang w:eastAsia="zh-CN"/>
        </w:rPr>
        <w:t>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  <w:t>论文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《_________》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中所述本人经验、思路、医案等无异议，并授权其发表刊出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720" w:lineRule="auto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lang w:val="en-US" w:eastAsia="zh-CN"/>
        </w:rPr>
        <w:t xml:space="preserve">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720" w:lineRule="auto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授权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导师（签字）：_________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720" w:lineRule="auto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_________年____月____日</w:t>
      </w:r>
    </w:p>
    <w:p>
      <w:pPr>
        <w:jc w:val="left"/>
        <w:rPr>
          <w:rFonts w:hint="eastAsia"/>
          <w:b/>
          <w:bCs/>
          <w:sz w:val="44"/>
          <w:szCs w:val="5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F0229"/>
    <w:rsid w:val="224F02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2020-04-08T01:57:00Z</dcterms:created>
  <dc:creator>刘美兰</dc:creator>
  <cp:lastModifiedBy>刘美兰</cp:lastModifiedBy>
  <dcterms:modified xsi:type="dcterms:W3CDTF">2020-04-08T02:23:02Z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